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7924" w14:textId="77777777" w:rsidR="005243A1" w:rsidRDefault="005243A1" w:rsidP="005243A1">
      <w:pPr>
        <w:pStyle w:val="ListParagraph"/>
        <w:rPr>
          <w:sz w:val="32"/>
          <w:szCs w:val="32"/>
        </w:rPr>
      </w:pPr>
    </w:p>
    <w:p w14:paraId="31903930" w14:textId="77777777" w:rsidR="009761F0" w:rsidRDefault="009761F0" w:rsidP="002A1840">
      <w:pPr>
        <w:pStyle w:val="ListParagraph"/>
        <w:ind w:left="284"/>
        <w:jc w:val="center"/>
        <w:rPr>
          <w:sz w:val="40"/>
          <w:szCs w:val="40"/>
        </w:rPr>
      </w:pPr>
      <w:r>
        <w:rPr>
          <w:sz w:val="40"/>
          <w:szCs w:val="40"/>
        </w:rPr>
        <w:t>Lumsden &amp; District Lions Club</w:t>
      </w:r>
    </w:p>
    <w:p w14:paraId="4B47003A" w14:textId="77777777" w:rsidR="003638C2" w:rsidRDefault="005243A1" w:rsidP="005243A1">
      <w:pPr>
        <w:pStyle w:val="ListParagraph"/>
        <w:jc w:val="center"/>
        <w:rPr>
          <w:sz w:val="40"/>
          <w:szCs w:val="40"/>
        </w:rPr>
      </w:pPr>
      <w:r w:rsidRPr="005243A1">
        <w:rPr>
          <w:sz w:val="40"/>
          <w:szCs w:val="40"/>
        </w:rPr>
        <w:t>Chase the Ace Contest Rules</w:t>
      </w:r>
      <w:r w:rsidR="0065665F">
        <w:rPr>
          <w:sz w:val="40"/>
          <w:szCs w:val="40"/>
        </w:rPr>
        <w:t xml:space="preserve"> </w:t>
      </w:r>
    </w:p>
    <w:p w14:paraId="6D263085" w14:textId="6FE34D62" w:rsidR="005243A1" w:rsidRPr="000D32F9" w:rsidRDefault="003638C2" w:rsidP="000D32F9">
      <w:pPr>
        <w:pStyle w:val="ListParagraph"/>
        <w:jc w:val="center"/>
        <w:rPr>
          <w:sz w:val="40"/>
          <w:szCs w:val="40"/>
        </w:rPr>
      </w:pPr>
      <w:r>
        <w:rPr>
          <w:sz w:val="40"/>
          <w:szCs w:val="40"/>
        </w:rPr>
        <w:t>202</w:t>
      </w:r>
      <w:r w:rsidR="005A7946">
        <w:rPr>
          <w:sz w:val="40"/>
          <w:szCs w:val="40"/>
        </w:rPr>
        <w:t>6</w:t>
      </w:r>
      <w:r w:rsidR="0065665F">
        <w:rPr>
          <w:sz w:val="40"/>
          <w:szCs w:val="40"/>
        </w:rPr>
        <w:t xml:space="preserve">   </w:t>
      </w:r>
      <w:r w:rsidR="005A4D88">
        <w:rPr>
          <w:sz w:val="40"/>
          <w:szCs w:val="40"/>
        </w:rPr>
        <w:t xml:space="preserve"> </w:t>
      </w:r>
    </w:p>
    <w:p w14:paraId="060E83C2" w14:textId="7A1560D5" w:rsidR="008F7720" w:rsidRDefault="005243A1" w:rsidP="002A1840">
      <w:pPr>
        <w:ind w:left="-284" w:right="-709" w:firstLine="426"/>
        <w:rPr>
          <w:sz w:val="28"/>
          <w:szCs w:val="28"/>
        </w:rPr>
      </w:pPr>
      <w:r w:rsidRPr="00443AE6">
        <w:rPr>
          <w:sz w:val="28"/>
          <w:szCs w:val="28"/>
        </w:rPr>
        <w:t>Lottery Licen</w:t>
      </w:r>
      <w:r w:rsidR="00711CBC" w:rsidRPr="00443AE6">
        <w:rPr>
          <w:sz w:val="28"/>
          <w:szCs w:val="28"/>
        </w:rPr>
        <w:t>se</w:t>
      </w:r>
      <w:r w:rsidR="00EA1C77">
        <w:rPr>
          <w:sz w:val="28"/>
          <w:szCs w:val="28"/>
        </w:rPr>
        <w:t xml:space="preserve"> </w:t>
      </w:r>
      <w:r w:rsidR="00DE25BD">
        <w:rPr>
          <w:sz w:val="28"/>
          <w:szCs w:val="28"/>
        </w:rPr>
        <w:t xml:space="preserve"> </w:t>
      </w:r>
      <w:r w:rsidR="003638C2" w:rsidRPr="00DE4284">
        <w:rPr>
          <w:sz w:val="28"/>
          <w:szCs w:val="28"/>
        </w:rPr>
        <w:t xml:space="preserve"> </w:t>
      </w:r>
      <w:r w:rsidR="00DE25BD">
        <w:rPr>
          <w:sz w:val="28"/>
          <w:szCs w:val="28"/>
        </w:rPr>
        <w:t>#</w:t>
      </w:r>
      <w:r w:rsidR="009927A3">
        <w:rPr>
          <w:sz w:val="28"/>
          <w:szCs w:val="28"/>
        </w:rPr>
        <w:t>25-0129</w:t>
      </w:r>
      <w:r w:rsidR="008F7720">
        <w:rPr>
          <w:sz w:val="28"/>
          <w:szCs w:val="28"/>
        </w:rPr>
        <w:t xml:space="preserve"> </w:t>
      </w:r>
      <w:r w:rsidR="00A92672">
        <w:rPr>
          <w:sz w:val="28"/>
          <w:szCs w:val="28"/>
        </w:rPr>
        <w:t xml:space="preserve"> </w:t>
      </w:r>
    </w:p>
    <w:p w14:paraId="4D6807B9" w14:textId="75E1699D" w:rsidR="00443AE6" w:rsidRPr="00443AE6" w:rsidRDefault="005243A1" w:rsidP="00443AE6">
      <w:pPr>
        <w:ind w:firstLine="426"/>
        <w:rPr>
          <w:sz w:val="28"/>
          <w:szCs w:val="28"/>
        </w:rPr>
      </w:pPr>
      <w:r w:rsidRPr="00443AE6">
        <w:rPr>
          <w:sz w:val="28"/>
          <w:szCs w:val="28"/>
        </w:rPr>
        <w:t xml:space="preserve">  </w:t>
      </w:r>
      <w:r w:rsidR="005865D2">
        <w:rPr>
          <w:sz w:val="28"/>
          <w:szCs w:val="28"/>
        </w:rPr>
        <w:t xml:space="preserve"> </w:t>
      </w:r>
    </w:p>
    <w:p w14:paraId="0D0B853B" w14:textId="2AFD2A30" w:rsidR="005243A1" w:rsidRPr="00A04CB9" w:rsidRDefault="005243A1" w:rsidP="002A1840">
      <w:pPr>
        <w:pStyle w:val="ListParagraph"/>
        <w:ind w:left="142"/>
        <w:rPr>
          <w:sz w:val="28"/>
          <w:szCs w:val="28"/>
        </w:rPr>
      </w:pPr>
      <w:r w:rsidRPr="00A04CB9">
        <w:rPr>
          <w:sz w:val="28"/>
          <w:szCs w:val="28"/>
        </w:rPr>
        <w:t>Tickets may only be sold within Saskatchewan</w:t>
      </w:r>
    </w:p>
    <w:p w14:paraId="0E02EB20" w14:textId="77777777" w:rsidR="005243A1" w:rsidRPr="005243A1" w:rsidRDefault="005243A1" w:rsidP="005243A1">
      <w:pPr>
        <w:pStyle w:val="ListParagraph"/>
        <w:ind w:left="426"/>
      </w:pPr>
    </w:p>
    <w:p w14:paraId="2102D111" w14:textId="77777777" w:rsidR="005243A1" w:rsidRDefault="005243A1" w:rsidP="00A436CF">
      <w:pPr>
        <w:pStyle w:val="ListParagraph"/>
        <w:numPr>
          <w:ilvl w:val="0"/>
          <w:numId w:val="9"/>
        </w:numPr>
      </w:pPr>
      <w:r w:rsidRPr="005243A1">
        <w:t>Tickets sales are restricted to those 19 years of age and older.</w:t>
      </w:r>
    </w:p>
    <w:p w14:paraId="14BA688C" w14:textId="77777777" w:rsidR="00D152C0" w:rsidRDefault="00D152C0" w:rsidP="00D152C0"/>
    <w:p w14:paraId="7637D9CA" w14:textId="34A9DFB7" w:rsidR="00645936" w:rsidRDefault="00645936" w:rsidP="00A436CF">
      <w:pPr>
        <w:pStyle w:val="ListParagraph"/>
        <w:numPr>
          <w:ilvl w:val="0"/>
          <w:numId w:val="9"/>
        </w:numPr>
      </w:pPr>
      <w:r>
        <w:t>Ticket price is $5.00. A maximum of 80,000 tickets may be sold, with a total prize value of  $200,000.</w:t>
      </w:r>
    </w:p>
    <w:p w14:paraId="580E6994" w14:textId="77777777" w:rsidR="00402151" w:rsidRDefault="00402151" w:rsidP="00402151"/>
    <w:p w14:paraId="4AF29A18" w14:textId="6FAD2F20" w:rsidR="00402151" w:rsidRDefault="00402151" w:rsidP="00402151">
      <w:pPr>
        <w:pStyle w:val="ListParagraph"/>
        <w:numPr>
          <w:ilvl w:val="0"/>
          <w:numId w:val="9"/>
        </w:numPr>
      </w:pPr>
      <w:r w:rsidRPr="005243A1">
        <w:t xml:space="preserve">Tickets </w:t>
      </w:r>
      <w:r>
        <w:t xml:space="preserve">will be </w:t>
      </w:r>
      <w:r w:rsidRPr="005243A1">
        <w:t xml:space="preserve">available from </w:t>
      </w:r>
      <w:r>
        <w:t xml:space="preserve">Lumsden &amp; District </w:t>
      </w:r>
      <w:r w:rsidRPr="005243A1">
        <w:t>Lions members during the week.</w:t>
      </w:r>
      <w:r>
        <w:t xml:space="preserve"> Tickets may also be purchased by e-transfer at </w:t>
      </w:r>
      <w:r w:rsidRPr="00560B9D">
        <w:t>lumsdenlions</w:t>
      </w:r>
      <w:r>
        <w:t>cta@gmail.com. Your ticket will be written out and an email or text will be sent to you confirming your purchase.</w:t>
      </w:r>
    </w:p>
    <w:p w14:paraId="041B33A0" w14:textId="77777777" w:rsidR="00A04CB9" w:rsidRPr="005243A1" w:rsidRDefault="00A04CB9" w:rsidP="00A04CB9">
      <w:pPr>
        <w:pStyle w:val="ListParagraph"/>
        <w:ind w:left="426"/>
      </w:pPr>
    </w:p>
    <w:p w14:paraId="22982851" w14:textId="2B84DF0D" w:rsidR="005243A1" w:rsidRDefault="005243A1" w:rsidP="00A436CF">
      <w:pPr>
        <w:pStyle w:val="ListParagraph"/>
        <w:numPr>
          <w:ilvl w:val="0"/>
          <w:numId w:val="9"/>
        </w:numPr>
      </w:pPr>
      <w:r w:rsidRPr="005243A1">
        <w:t xml:space="preserve">Every Thursday evening between </w:t>
      </w:r>
      <w:r w:rsidR="005865D2">
        <w:t>6:</w:t>
      </w:r>
      <w:r w:rsidR="00FE3A54">
        <w:t>0</w:t>
      </w:r>
      <w:r w:rsidR="005865D2">
        <w:t>0</w:t>
      </w:r>
      <w:r w:rsidRPr="005243A1">
        <w:t xml:space="preserve"> and </w:t>
      </w:r>
      <w:r w:rsidR="00AC4619">
        <w:t>8:00</w:t>
      </w:r>
      <w:r w:rsidRPr="005243A1">
        <w:t xml:space="preserve"> pm we will sell tickets for the draw that week, at the Lumsden Hotel</w:t>
      </w:r>
      <w:r w:rsidR="006A0A32">
        <w:t xml:space="preserve"> &amp; Steak Pit.</w:t>
      </w:r>
      <w:r w:rsidR="00FC31D6">
        <w:t xml:space="preserve"> Tickets can be purchased up until 8:00 pm and </w:t>
      </w:r>
      <w:r w:rsidR="000435AA">
        <w:t xml:space="preserve">the </w:t>
      </w:r>
      <w:r w:rsidR="00FC31D6">
        <w:t>draw will take place immediately.</w:t>
      </w:r>
      <w:r w:rsidR="00F37AEE">
        <w:t xml:space="preserve">  </w:t>
      </w:r>
      <w:r w:rsidR="0087683C">
        <w:t xml:space="preserve">Draws will commence on Feb </w:t>
      </w:r>
      <w:r w:rsidR="005A7946">
        <w:t>5</w:t>
      </w:r>
      <w:r w:rsidR="003638C2">
        <w:t>, 202</w:t>
      </w:r>
      <w:r w:rsidR="005A7946">
        <w:t>6</w:t>
      </w:r>
      <w:r w:rsidR="00DE25BD">
        <w:t xml:space="preserve"> </w:t>
      </w:r>
      <w:r w:rsidR="0087683C">
        <w:t xml:space="preserve">and finish on </w:t>
      </w:r>
      <w:r w:rsidR="003638C2">
        <w:t xml:space="preserve">Dec </w:t>
      </w:r>
      <w:r w:rsidR="005A7946">
        <w:t>3</w:t>
      </w:r>
      <w:r w:rsidR="00645936">
        <w:t>, 202</w:t>
      </w:r>
      <w:r w:rsidR="005A7946">
        <w:t>6</w:t>
      </w:r>
      <w:r w:rsidR="00645936">
        <w:t>.</w:t>
      </w:r>
      <w:r w:rsidR="0069215A">
        <w:t xml:space="preserve"> Ticket sales commence on January </w:t>
      </w:r>
      <w:r w:rsidR="005A7946">
        <w:t>29</w:t>
      </w:r>
      <w:r w:rsidR="0069215A">
        <w:t>, 202</w:t>
      </w:r>
      <w:r w:rsidR="005A7946">
        <w:t>6</w:t>
      </w:r>
    </w:p>
    <w:p w14:paraId="424F5ED4" w14:textId="77777777" w:rsidR="00A04CB9" w:rsidRPr="005243A1" w:rsidRDefault="00A04CB9" w:rsidP="00A04CB9"/>
    <w:p w14:paraId="2CF73DE9" w14:textId="2DE281D6" w:rsidR="005243A1" w:rsidRDefault="005243A1" w:rsidP="00A436CF">
      <w:pPr>
        <w:pStyle w:val="ListParagraph"/>
        <w:numPr>
          <w:ilvl w:val="0"/>
          <w:numId w:val="9"/>
        </w:numPr>
      </w:pPr>
      <w:r w:rsidRPr="005243A1">
        <w:t xml:space="preserve">Random ticket draw takes place at 8:00 pm – winner gets 20% of ticket sales from that </w:t>
      </w:r>
      <w:r w:rsidR="00F00525">
        <w:t>week</w:t>
      </w:r>
      <w:r w:rsidRPr="005243A1">
        <w:t>. One winning ticket will be drawn each Thursday evening.</w:t>
      </w:r>
    </w:p>
    <w:p w14:paraId="58BCA0B7" w14:textId="77777777" w:rsidR="008B01AD" w:rsidRDefault="008B01AD" w:rsidP="008B01AD"/>
    <w:p w14:paraId="557DDE0E" w14:textId="2EE6F768" w:rsidR="008B01AD" w:rsidRDefault="008B01AD" w:rsidP="00A436CF">
      <w:pPr>
        <w:pStyle w:val="ListParagraph"/>
        <w:numPr>
          <w:ilvl w:val="0"/>
          <w:numId w:val="9"/>
        </w:numPr>
      </w:pPr>
      <w:r>
        <w:t xml:space="preserve">The cards are shuffled and thoroughly mixed and then placed face down on the table. The weekly winner or proxy will cut the cards and they are then spread out in a fan shape array. A card is then chosen by the weekly winner or proxy. The card is removed from the deck and stapled to the winning ticket and stored with the weekly tickets for three (3) years. Once the card is chosen, the Ace of Spades is then revealed for everyone to see. The remaining cards are placed back in the case and stored in the Lion’s Club </w:t>
      </w:r>
      <w:r w:rsidR="007F71EF">
        <w:t>CTA accessory container until the following week.</w:t>
      </w:r>
    </w:p>
    <w:p w14:paraId="4AAC50D3" w14:textId="77777777" w:rsidR="006E3C20" w:rsidRDefault="006E3C20" w:rsidP="006E3C20">
      <w:pPr>
        <w:pStyle w:val="ListParagraph"/>
      </w:pPr>
    </w:p>
    <w:p w14:paraId="389BC39E" w14:textId="474F3AF4" w:rsidR="006E3C20" w:rsidRDefault="006E3C20" w:rsidP="00A436CF">
      <w:pPr>
        <w:pStyle w:val="ListParagraph"/>
        <w:numPr>
          <w:ilvl w:val="0"/>
          <w:numId w:val="9"/>
        </w:numPr>
      </w:pPr>
      <w:r>
        <w:t>The winning ticket holder’s name will be called, to determine if they are present at the draw location.</w:t>
      </w:r>
    </w:p>
    <w:p w14:paraId="00091D4F" w14:textId="77777777" w:rsidR="000C758C" w:rsidRPr="000C758C" w:rsidRDefault="000C758C" w:rsidP="000C758C">
      <w:pPr>
        <w:rPr>
          <w:color w:val="FF0000"/>
        </w:rPr>
      </w:pPr>
    </w:p>
    <w:p w14:paraId="5463498A" w14:textId="30FA6F43" w:rsidR="000C758C" w:rsidRPr="00DE25BD" w:rsidRDefault="000C758C" w:rsidP="002A1840">
      <w:pPr>
        <w:pStyle w:val="ListParagraph"/>
        <w:numPr>
          <w:ilvl w:val="0"/>
          <w:numId w:val="9"/>
        </w:numPr>
      </w:pPr>
      <w:r w:rsidRPr="00DE25BD">
        <w:t>If winning ticket holder is not present, they will be p</w:t>
      </w:r>
      <w:r w:rsidR="002A1840">
        <w:t xml:space="preserve">honed and asked what number of </w:t>
      </w:r>
      <w:proofErr w:type="gramStart"/>
      <w:r w:rsidRPr="00DE25BD">
        <w:t>card</w:t>
      </w:r>
      <w:proofErr w:type="gramEnd"/>
      <w:r w:rsidRPr="00DE25BD">
        <w:t xml:space="preserve"> they wish to pick. The Charity Appointed Proxy will then pick that card.</w:t>
      </w:r>
      <w:r w:rsidR="00CD183D">
        <w:t xml:space="preserve"> If the winner does not answer, the Appointed Proxy will pick a card.</w:t>
      </w:r>
    </w:p>
    <w:p w14:paraId="5CCA10F0" w14:textId="77777777" w:rsidR="00645936" w:rsidRPr="000C758C" w:rsidRDefault="00645936" w:rsidP="00645936">
      <w:pPr>
        <w:rPr>
          <w:color w:val="FF0000"/>
        </w:rPr>
      </w:pPr>
    </w:p>
    <w:p w14:paraId="2BD0B29F" w14:textId="6C521BD1" w:rsidR="00BC7D99" w:rsidRDefault="005243A1" w:rsidP="00645936">
      <w:pPr>
        <w:pStyle w:val="ListParagraph"/>
        <w:numPr>
          <w:ilvl w:val="0"/>
          <w:numId w:val="9"/>
        </w:numPr>
      </w:pPr>
      <w:r w:rsidRPr="005243A1">
        <w:t xml:space="preserve">Distribution of </w:t>
      </w:r>
      <w:r w:rsidR="00F00525">
        <w:t xml:space="preserve">weekly </w:t>
      </w:r>
      <w:r w:rsidRPr="005243A1">
        <w:t>ticket sales:  20% will be awarded to the winning ticket holder, 30% will be added to the growing Jackpot. 50% will go the Lumsden &amp; District Lions Club.</w:t>
      </w:r>
    </w:p>
    <w:p w14:paraId="4F3A57E6" w14:textId="77777777" w:rsidR="00A436CF" w:rsidRPr="005243A1" w:rsidRDefault="00A436CF" w:rsidP="00A436CF"/>
    <w:p w14:paraId="3207F51F" w14:textId="601810BD" w:rsidR="00A8206B" w:rsidRDefault="00C74150" w:rsidP="000B7EF9">
      <w:pPr>
        <w:pStyle w:val="ListParagraph"/>
        <w:numPr>
          <w:ilvl w:val="0"/>
          <w:numId w:val="9"/>
        </w:numPr>
      </w:pPr>
      <w:r w:rsidRPr="002E5858">
        <w:t>The de</w:t>
      </w:r>
      <w:r w:rsidR="00D152C0" w:rsidRPr="002E5858">
        <w:t>signated Charity Appointed Prox</w:t>
      </w:r>
      <w:r w:rsidR="00A8206B" w:rsidRPr="002E5858">
        <w:t xml:space="preserve">y </w:t>
      </w:r>
      <w:r w:rsidR="004529EA">
        <w:t>are:</w:t>
      </w:r>
    </w:p>
    <w:p w14:paraId="1BAE84F2" w14:textId="64F89B3D" w:rsidR="004529EA" w:rsidRPr="00CE6F31" w:rsidRDefault="004529EA" w:rsidP="004529EA">
      <w:pPr>
        <w:ind w:left="786"/>
      </w:pPr>
      <w:r w:rsidRPr="00CE6F31">
        <w:t>1.</w:t>
      </w:r>
      <w:r w:rsidR="001E735E" w:rsidRPr="00CE6F31">
        <w:t xml:space="preserve"> </w:t>
      </w:r>
      <w:r w:rsidR="006B7CE4" w:rsidRPr="00CE6F31">
        <w:t>Laurel Huebenig</w:t>
      </w:r>
    </w:p>
    <w:p w14:paraId="4AE94B3B" w14:textId="2D19A244" w:rsidR="004529EA" w:rsidRDefault="004529EA" w:rsidP="004529EA">
      <w:pPr>
        <w:ind w:left="786"/>
      </w:pPr>
      <w:r w:rsidRPr="00CE6F31">
        <w:t>2.</w:t>
      </w:r>
      <w:r w:rsidR="001E735E" w:rsidRPr="00CE6F31">
        <w:t xml:space="preserve"> </w:t>
      </w:r>
      <w:r w:rsidR="006B7CE4" w:rsidRPr="00CE6F31">
        <w:t>Sarah Kowalchuk</w:t>
      </w:r>
    </w:p>
    <w:p w14:paraId="65FD6ECE" w14:textId="77777777" w:rsidR="00A8206B" w:rsidRDefault="00A8206B" w:rsidP="00A8206B"/>
    <w:p w14:paraId="09606213" w14:textId="216773E4" w:rsidR="005243A1" w:rsidRPr="005243A1" w:rsidRDefault="005243A1" w:rsidP="00A8206B">
      <w:pPr>
        <w:pStyle w:val="ListParagraph"/>
        <w:numPr>
          <w:ilvl w:val="0"/>
          <w:numId w:val="9"/>
        </w:numPr>
      </w:pPr>
      <w:r w:rsidRPr="005243A1">
        <w:t xml:space="preserve">If the Ace of Spades is chosen from the deck of cards, the winner gets the </w:t>
      </w:r>
      <w:r w:rsidR="001866EE">
        <w:t>J</w:t>
      </w:r>
      <w:r w:rsidRPr="005243A1">
        <w:t xml:space="preserve">ackpot, which includes the 30% of the </w:t>
      </w:r>
      <w:r w:rsidR="00F00525">
        <w:t>week’s</w:t>
      </w:r>
      <w:r w:rsidRPr="005243A1">
        <w:t xml:space="preserve"> ticket sales.</w:t>
      </w:r>
    </w:p>
    <w:p w14:paraId="519F3836" w14:textId="77777777" w:rsidR="005243A1" w:rsidRPr="005243A1" w:rsidRDefault="005243A1" w:rsidP="005243A1">
      <w:pPr>
        <w:ind w:left="426"/>
      </w:pPr>
    </w:p>
    <w:p w14:paraId="643C4A21" w14:textId="06100950" w:rsidR="005243A1" w:rsidRPr="005243A1" w:rsidRDefault="005243A1" w:rsidP="00A436CF">
      <w:pPr>
        <w:pStyle w:val="ListParagraph"/>
        <w:numPr>
          <w:ilvl w:val="0"/>
          <w:numId w:val="9"/>
        </w:numPr>
      </w:pPr>
      <w:r w:rsidRPr="005243A1">
        <w:t xml:space="preserve">If the Ace of Spades is not drawn, the selected card is </w:t>
      </w:r>
      <w:r w:rsidR="00C74150">
        <w:t>removed</w:t>
      </w:r>
      <w:r w:rsidRPr="005243A1">
        <w:t xml:space="preserve"> and the 30% goes into the </w:t>
      </w:r>
      <w:r w:rsidR="00F00525">
        <w:t>growing Jackpot.</w:t>
      </w:r>
      <w:r w:rsidR="001866EE">
        <w:t xml:space="preserve"> </w:t>
      </w:r>
      <w:r w:rsidR="00BC7D99">
        <w:t xml:space="preserve"> </w:t>
      </w:r>
    </w:p>
    <w:p w14:paraId="77F4BE02" w14:textId="77777777" w:rsidR="005243A1" w:rsidRPr="005243A1" w:rsidRDefault="005243A1" w:rsidP="005243A1">
      <w:pPr>
        <w:ind w:left="426"/>
      </w:pPr>
    </w:p>
    <w:p w14:paraId="032A53C2" w14:textId="77777777" w:rsidR="005243A1" w:rsidRPr="005243A1" w:rsidRDefault="005243A1" w:rsidP="00A436CF">
      <w:pPr>
        <w:pStyle w:val="ListParagraph"/>
        <w:numPr>
          <w:ilvl w:val="0"/>
          <w:numId w:val="9"/>
        </w:numPr>
      </w:pPr>
      <w:r w:rsidRPr="005243A1">
        <w:lastRenderedPageBreak/>
        <w:t>At the end of each week’s “cut the deck” segment, the rest of the deck will be displayed, to show that the Ace of Spades is still in the deck.</w:t>
      </w:r>
    </w:p>
    <w:p w14:paraId="09DBE4DD" w14:textId="77777777" w:rsidR="005243A1" w:rsidRPr="005243A1" w:rsidRDefault="005243A1" w:rsidP="005243A1">
      <w:pPr>
        <w:ind w:left="426"/>
      </w:pPr>
    </w:p>
    <w:p w14:paraId="53E7AC48" w14:textId="77777777" w:rsidR="005243A1" w:rsidRPr="005243A1" w:rsidRDefault="005243A1" w:rsidP="00A436CF">
      <w:pPr>
        <w:pStyle w:val="ListParagraph"/>
        <w:numPr>
          <w:ilvl w:val="0"/>
          <w:numId w:val="9"/>
        </w:numPr>
      </w:pPr>
      <w:r w:rsidRPr="005243A1">
        <w:t>Contest continues with the same deck of cards until the Ace of Spades is drawn.</w:t>
      </w:r>
    </w:p>
    <w:p w14:paraId="79C92740" w14:textId="77777777" w:rsidR="005243A1" w:rsidRPr="005243A1" w:rsidRDefault="005243A1" w:rsidP="005243A1">
      <w:pPr>
        <w:ind w:left="426"/>
      </w:pPr>
    </w:p>
    <w:p w14:paraId="34F3C2C1" w14:textId="7D5625C2" w:rsidR="005243A1" w:rsidRPr="005243A1" w:rsidRDefault="005243A1" w:rsidP="00A436CF">
      <w:pPr>
        <w:pStyle w:val="ListParagraph"/>
        <w:numPr>
          <w:ilvl w:val="0"/>
          <w:numId w:val="9"/>
        </w:numPr>
      </w:pPr>
      <w:r w:rsidRPr="005243A1">
        <w:t xml:space="preserve">Once the Ace </w:t>
      </w:r>
      <w:r w:rsidR="00F00525">
        <w:t xml:space="preserve">of Spades </w:t>
      </w:r>
      <w:r w:rsidRPr="005243A1">
        <w:t>is drawn</w:t>
      </w:r>
      <w:r w:rsidR="000B1080">
        <w:t xml:space="preserve"> whether it is week 1 or week 21,</w:t>
      </w:r>
      <w:r w:rsidRPr="005243A1">
        <w:t xml:space="preserve"> – a new contest begins.  The Jackpot resets, and a new deck of cards will be used.</w:t>
      </w:r>
    </w:p>
    <w:p w14:paraId="06832D60" w14:textId="77777777" w:rsidR="005243A1" w:rsidRPr="005243A1" w:rsidRDefault="005243A1" w:rsidP="005243A1">
      <w:pPr>
        <w:ind w:left="426"/>
      </w:pPr>
    </w:p>
    <w:p w14:paraId="71706562" w14:textId="6D16A512" w:rsidR="005243A1" w:rsidRPr="005243A1" w:rsidRDefault="005243A1" w:rsidP="00A436CF">
      <w:pPr>
        <w:pStyle w:val="ListParagraph"/>
        <w:numPr>
          <w:ilvl w:val="0"/>
          <w:numId w:val="9"/>
        </w:numPr>
      </w:pPr>
      <w:r w:rsidRPr="005243A1">
        <w:t xml:space="preserve">Only tickets sold during the current week are eligible for that week’s draw.  All previous tickets sold will be </w:t>
      </w:r>
      <w:r w:rsidR="00C74150">
        <w:t>removed from the draw drum</w:t>
      </w:r>
      <w:r w:rsidRPr="005243A1">
        <w:t xml:space="preserve"> at the conclusion of each weekly draw.</w:t>
      </w:r>
    </w:p>
    <w:p w14:paraId="7FEE5290" w14:textId="77777777" w:rsidR="005243A1" w:rsidRPr="005243A1" w:rsidRDefault="005243A1" w:rsidP="005243A1">
      <w:pPr>
        <w:ind w:left="426"/>
      </w:pPr>
    </w:p>
    <w:p w14:paraId="74E26927" w14:textId="3904360D" w:rsidR="005243A1" w:rsidRPr="005243A1" w:rsidRDefault="00C74150" w:rsidP="00A436CF">
      <w:pPr>
        <w:pStyle w:val="ListParagraph"/>
        <w:numPr>
          <w:ilvl w:val="0"/>
          <w:numId w:val="9"/>
        </w:numPr>
      </w:pPr>
      <w:r>
        <w:t xml:space="preserve">The Lumsden &amp; District Lions Club </w:t>
      </w:r>
      <w:r w:rsidR="005243A1" w:rsidRPr="005243A1">
        <w:t>limit</w:t>
      </w:r>
      <w:r w:rsidR="00593C2A">
        <w:t>s</w:t>
      </w:r>
      <w:r w:rsidR="005243A1" w:rsidRPr="005243A1">
        <w:t xml:space="preserve"> the number of tickets </w:t>
      </w:r>
      <w:r w:rsidR="00593C2A">
        <w:t xml:space="preserve">available for purchase </w:t>
      </w:r>
      <w:r w:rsidR="000B1080">
        <w:t xml:space="preserve">to </w:t>
      </w:r>
      <w:r w:rsidR="00593C2A">
        <w:t>1 book (25 tickets)</w:t>
      </w:r>
      <w:r w:rsidR="005243A1" w:rsidRPr="005243A1">
        <w:t xml:space="preserve"> </w:t>
      </w:r>
      <w:r w:rsidR="00214EC7">
        <w:t>per day</w:t>
      </w:r>
      <w:r w:rsidR="005243A1" w:rsidRPr="005243A1">
        <w:t>.</w:t>
      </w:r>
    </w:p>
    <w:p w14:paraId="2CE8ED56" w14:textId="77777777" w:rsidR="005243A1" w:rsidRPr="005243A1" w:rsidRDefault="005243A1" w:rsidP="005243A1">
      <w:pPr>
        <w:ind w:left="426"/>
      </w:pPr>
    </w:p>
    <w:p w14:paraId="7EE5D2EE" w14:textId="77777777" w:rsidR="005243A1" w:rsidRPr="005243A1" w:rsidRDefault="005243A1" w:rsidP="00A436CF">
      <w:pPr>
        <w:pStyle w:val="ListParagraph"/>
        <w:numPr>
          <w:ilvl w:val="0"/>
          <w:numId w:val="9"/>
        </w:numPr>
      </w:pPr>
      <w:r w:rsidRPr="005243A1">
        <w:t>No refunds will be allowed for any ticket purchased.</w:t>
      </w:r>
    </w:p>
    <w:p w14:paraId="51D9FABB" w14:textId="77777777" w:rsidR="005243A1" w:rsidRPr="005243A1" w:rsidRDefault="005243A1" w:rsidP="005243A1">
      <w:pPr>
        <w:ind w:left="426"/>
      </w:pPr>
    </w:p>
    <w:p w14:paraId="3274C4F5" w14:textId="77777777" w:rsidR="005243A1" w:rsidRPr="005243A1" w:rsidRDefault="005243A1" w:rsidP="00A436CF">
      <w:pPr>
        <w:pStyle w:val="ListParagraph"/>
        <w:numPr>
          <w:ilvl w:val="0"/>
          <w:numId w:val="9"/>
        </w:numPr>
      </w:pPr>
      <w:r w:rsidRPr="005243A1">
        <w:t>No receipts will be given for any ticket purchased.</w:t>
      </w:r>
    </w:p>
    <w:p w14:paraId="44B4A97F" w14:textId="77777777" w:rsidR="005243A1" w:rsidRPr="005243A1" w:rsidRDefault="005243A1" w:rsidP="005243A1">
      <w:pPr>
        <w:ind w:left="426"/>
      </w:pPr>
    </w:p>
    <w:p w14:paraId="61D73358" w14:textId="77777777" w:rsidR="005243A1" w:rsidRPr="00A718AE" w:rsidRDefault="005243A1" w:rsidP="00A436CF">
      <w:pPr>
        <w:pStyle w:val="ListParagraph"/>
        <w:numPr>
          <w:ilvl w:val="0"/>
          <w:numId w:val="9"/>
        </w:numPr>
      </w:pPr>
      <w:r w:rsidRPr="00A718AE">
        <w:t>If the winning ticket has more than one name on it, the prize will be awarded to the first person’s name on the Ticket.  It is the responsibility of the Ticket Holder to distribute their winnings.</w:t>
      </w:r>
    </w:p>
    <w:p w14:paraId="17D99861" w14:textId="77777777" w:rsidR="005243A1" w:rsidRPr="005243A1" w:rsidRDefault="005243A1" w:rsidP="005243A1">
      <w:pPr>
        <w:ind w:left="426"/>
      </w:pPr>
    </w:p>
    <w:p w14:paraId="11B779D0" w14:textId="7C4832D3" w:rsidR="005243A1" w:rsidRPr="005243A1" w:rsidRDefault="005243A1" w:rsidP="00747EDB">
      <w:pPr>
        <w:pStyle w:val="ListParagraph"/>
        <w:numPr>
          <w:ilvl w:val="0"/>
          <w:numId w:val="9"/>
        </w:numPr>
      </w:pPr>
      <w:r w:rsidRPr="005243A1">
        <w:t>Lumsden &amp; District Lions members</w:t>
      </w:r>
      <w:r w:rsidR="003C3B6E">
        <w:t xml:space="preserve"> and their </w:t>
      </w:r>
      <w:r w:rsidR="000435AA">
        <w:t>family</w:t>
      </w:r>
      <w:r w:rsidR="003C3B6E">
        <w:t xml:space="preserve"> will be permitted to purchase tickets</w:t>
      </w:r>
      <w:r w:rsidR="00015A8C">
        <w:t>, but are not permitted to participate as the Ticket Draw Person in that week’s draw. Volunteers who are assisting directly with the draw, including putting raffle ticket i</w:t>
      </w:r>
      <w:r w:rsidR="00B23735">
        <w:t>nto the draw drum, that evening</w:t>
      </w:r>
      <w:r w:rsidR="00015A8C">
        <w:t>, are not permitted to purchase tickets for that draw.</w:t>
      </w:r>
    </w:p>
    <w:p w14:paraId="46C8D95C" w14:textId="77777777" w:rsidR="005243A1" w:rsidRPr="005243A1" w:rsidRDefault="005243A1" w:rsidP="005243A1">
      <w:pPr>
        <w:ind w:left="426"/>
      </w:pPr>
    </w:p>
    <w:p w14:paraId="22476C20" w14:textId="1578A8F9" w:rsidR="005243A1" w:rsidRPr="005243A1" w:rsidRDefault="005243A1" w:rsidP="003C3B6E">
      <w:pPr>
        <w:pStyle w:val="ListParagraph"/>
        <w:numPr>
          <w:ilvl w:val="0"/>
          <w:numId w:val="8"/>
        </w:numPr>
      </w:pPr>
      <w:r w:rsidRPr="005243A1">
        <w:t xml:space="preserve">The raffle will continue for </w:t>
      </w:r>
      <w:r w:rsidR="00C74150">
        <w:t>the duration of the SLGA license</w:t>
      </w:r>
      <w:r w:rsidRPr="005243A1">
        <w:t xml:space="preserve">.  The final draw will take place </w:t>
      </w:r>
      <w:r w:rsidR="00294F92">
        <w:t xml:space="preserve">on </w:t>
      </w:r>
      <w:r w:rsidR="003638C2">
        <w:t xml:space="preserve">December </w:t>
      </w:r>
      <w:r w:rsidR="005A7946">
        <w:t>3</w:t>
      </w:r>
      <w:r w:rsidR="00015A8C">
        <w:t>, 202</w:t>
      </w:r>
      <w:r w:rsidR="005A7946">
        <w:t>6</w:t>
      </w:r>
      <w:r w:rsidR="00015A8C">
        <w:t xml:space="preserve"> </w:t>
      </w:r>
      <w:r w:rsidRPr="005243A1">
        <w:t>at the Lumsden Hotel</w:t>
      </w:r>
      <w:r w:rsidR="00747EDB">
        <w:t xml:space="preserve"> and Steak Pit (30 2</w:t>
      </w:r>
      <w:r w:rsidR="00747EDB" w:rsidRPr="00747EDB">
        <w:rPr>
          <w:vertAlign w:val="superscript"/>
        </w:rPr>
        <w:t>nd</w:t>
      </w:r>
      <w:r w:rsidR="00747EDB">
        <w:t xml:space="preserve"> Avenue, Lumsden, SK). </w:t>
      </w:r>
      <w:r w:rsidR="000B1080">
        <w:t xml:space="preserve"> </w:t>
      </w:r>
    </w:p>
    <w:p w14:paraId="290BC8F7" w14:textId="77777777" w:rsidR="005243A1" w:rsidRPr="005243A1" w:rsidRDefault="005243A1" w:rsidP="005243A1">
      <w:pPr>
        <w:ind w:left="426"/>
      </w:pPr>
    </w:p>
    <w:p w14:paraId="44296E31" w14:textId="13339086" w:rsidR="005243A1" w:rsidRDefault="005243A1" w:rsidP="003C3B6E">
      <w:pPr>
        <w:pStyle w:val="ListParagraph"/>
        <w:numPr>
          <w:ilvl w:val="0"/>
          <w:numId w:val="7"/>
        </w:numPr>
      </w:pPr>
      <w:r w:rsidRPr="005243A1">
        <w:t xml:space="preserve">Total ticket sales for the duration of the Lottery shall not exceed </w:t>
      </w:r>
      <w:r w:rsidR="00015A8C">
        <w:t>8</w:t>
      </w:r>
      <w:r w:rsidRPr="005243A1">
        <w:t xml:space="preserve">0,000 in number.  In the event that all </w:t>
      </w:r>
      <w:r w:rsidR="00015A8C">
        <w:t>8</w:t>
      </w:r>
      <w:r w:rsidRPr="005243A1">
        <w:t>0,0</w:t>
      </w:r>
      <w:r w:rsidR="00015A8C">
        <w:t xml:space="preserve">00 tickets are sold before December </w:t>
      </w:r>
      <w:r w:rsidR="005A7946">
        <w:t>3</w:t>
      </w:r>
      <w:r w:rsidR="00015A8C">
        <w:t>, 202</w:t>
      </w:r>
      <w:r w:rsidR="005A7946">
        <w:t>6</w:t>
      </w:r>
      <w:r w:rsidRPr="005243A1">
        <w:t xml:space="preserve"> the draw will take place the Thursday that the final ticket is sold, with the Winning Ticket Holder receiving $20% of the weekly sales, and will be given a chance to cut the deck of cards for the Ace of Spades.  I</w:t>
      </w:r>
      <w:r w:rsidR="00E42C90">
        <w:t>F</w:t>
      </w:r>
      <w:r w:rsidR="00614523">
        <w:t xml:space="preserve"> the ticket holder does not pick</w:t>
      </w:r>
      <w:r w:rsidRPr="005243A1">
        <w:t xml:space="preserve"> the Ace of Spades, they will keep the 20% of the weekly ticket sales, with the remaining 30% to be added to the Jackpot, and another ticket will be drawn.  Tickets will continue to be d</w:t>
      </w:r>
      <w:r w:rsidR="00E42C90">
        <w:t>rawn, until a ticket holder picks</w:t>
      </w:r>
      <w:r w:rsidRPr="005243A1">
        <w:t xml:space="preserve"> the Ace of Spades from the </w:t>
      </w:r>
      <w:r w:rsidR="00747EDB">
        <w:t xml:space="preserve">remaining </w:t>
      </w:r>
      <w:r w:rsidRPr="005243A1">
        <w:t>deck of cards, who will then receive the Jackpot total that has accumulated to that time, bringin</w:t>
      </w:r>
      <w:r w:rsidR="00747EDB">
        <w:t>g the Chase the Ace event to it</w:t>
      </w:r>
      <w:r w:rsidRPr="005243A1">
        <w:t>s conclusion.</w:t>
      </w:r>
    </w:p>
    <w:p w14:paraId="308D23DA" w14:textId="77777777" w:rsidR="00FB1599" w:rsidRDefault="00FB1599" w:rsidP="00FB1599"/>
    <w:p w14:paraId="1E28289F" w14:textId="77777777" w:rsidR="005243A1" w:rsidRPr="005243A1" w:rsidRDefault="005243A1" w:rsidP="00A436CF">
      <w:pPr>
        <w:pStyle w:val="ListParagraph"/>
        <w:numPr>
          <w:ilvl w:val="0"/>
          <w:numId w:val="2"/>
        </w:numPr>
      </w:pPr>
      <w:r w:rsidRPr="005243A1">
        <w:t xml:space="preserve">Depending of the value of the prize pot, the winner may be required to come to the </w:t>
      </w:r>
      <w:r w:rsidR="00A04CB9">
        <w:t>Lumsden &amp; District Lion Club</w:t>
      </w:r>
      <w:r w:rsidRPr="005243A1">
        <w:t xml:space="preserve"> with ID to claim winning in the form of a cheque.</w:t>
      </w:r>
    </w:p>
    <w:p w14:paraId="05AB2831" w14:textId="77777777" w:rsidR="005243A1" w:rsidRPr="005243A1" w:rsidRDefault="005243A1" w:rsidP="005243A1">
      <w:pPr>
        <w:ind w:left="426"/>
      </w:pPr>
    </w:p>
    <w:p w14:paraId="12319DC5" w14:textId="77777777" w:rsidR="005243A1" w:rsidRPr="005243A1" w:rsidRDefault="005243A1" w:rsidP="00A436CF">
      <w:pPr>
        <w:pStyle w:val="ListParagraph"/>
        <w:numPr>
          <w:ilvl w:val="0"/>
          <w:numId w:val="2"/>
        </w:numPr>
      </w:pPr>
      <w:r w:rsidRPr="005243A1">
        <w:t>Winners of the weekly 20% will have a cheque processed within the next three business days.</w:t>
      </w:r>
    </w:p>
    <w:p w14:paraId="147E4A5D" w14:textId="77777777" w:rsidR="005243A1" w:rsidRPr="005243A1" w:rsidRDefault="005243A1" w:rsidP="005243A1">
      <w:pPr>
        <w:ind w:left="426"/>
      </w:pPr>
    </w:p>
    <w:p w14:paraId="7175705F" w14:textId="400AB61F" w:rsidR="00541FCF" w:rsidRDefault="009761F0" w:rsidP="009761F0">
      <w:pPr>
        <w:pStyle w:val="ListParagraph"/>
        <w:numPr>
          <w:ilvl w:val="0"/>
          <w:numId w:val="2"/>
        </w:numPr>
      </w:pPr>
      <w:r>
        <w:t xml:space="preserve"> </w:t>
      </w:r>
      <w:r w:rsidR="005243A1" w:rsidRPr="005243A1">
        <w:t>Winner of the 30% Jackpot will have a cheque process</w:t>
      </w:r>
      <w:r w:rsidR="00A04CB9">
        <w:t>ed</w:t>
      </w:r>
      <w:r w:rsidR="005243A1" w:rsidRPr="005243A1">
        <w:t xml:space="preserve"> within the next three business days.</w:t>
      </w:r>
    </w:p>
    <w:p w14:paraId="4E2A217C" w14:textId="77777777" w:rsidR="007F71EF" w:rsidRDefault="007F71EF" w:rsidP="007F71EF"/>
    <w:p w14:paraId="6DAE2E11" w14:textId="399645E0" w:rsidR="007F71EF" w:rsidRDefault="007F71EF" w:rsidP="009761F0">
      <w:pPr>
        <w:pStyle w:val="ListParagraph"/>
        <w:numPr>
          <w:ilvl w:val="0"/>
          <w:numId w:val="2"/>
        </w:numPr>
      </w:pPr>
      <w:r>
        <w:t xml:space="preserve">If any prize goes unclaimed for any reason the monies will be held in the Lumsden Lions Bank account for one year and then donated to another charity with approval from SLGA.  </w:t>
      </w:r>
    </w:p>
    <w:p w14:paraId="4D6FFD13" w14:textId="77777777" w:rsidR="00DB3FB4" w:rsidRDefault="00DB3FB4" w:rsidP="00DB3FB4"/>
    <w:p w14:paraId="22269500" w14:textId="77777777" w:rsidR="000D32F9" w:rsidRDefault="00DB3FB4" w:rsidP="009761F0">
      <w:pPr>
        <w:pStyle w:val="ListParagraph"/>
        <w:numPr>
          <w:ilvl w:val="0"/>
          <w:numId w:val="2"/>
        </w:numPr>
      </w:pPr>
      <w:r>
        <w:t xml:space="preserve">Questions can be directed to </w:t>
      </w:r>
      <w:r w:rsidRPr="00560B9D">
        <w:t>www.lumsdenlions</w:t>
      </w:r>
      <w:r w:rsidR="000B7EF9">
        <w:t>club</w:t>
      </w:r>
      <w:r w:rsidR="00560B9D">
        <w:t>.ca</w:t>
      </w:r>
      <w:r>
        <w:t xml:space="preserve"> (contact us).</w:t>
      </w:r>
      <w:r w:rsidR="000D32F9">
        <w:t xml:space="preserve"> Lions contact number: </w:t>
      </w:r>
    </w:p>
    <w:p w14:paraId="2482EAA2" w14:textId="0EDA2E05" w:rsidR="00DB3FB4" w:rsidRDefault="000D32F9" w:rsidP="000D32F9">
      <w:pPr>
        <w:ind w:firstLine="720"/>
      </w:pPr>
      <w:r>
        <w:t>306 731-7631</w:t>
      </w:r>
    </w:p>
    <w:p w14:paraId="6CB5DAA8" w14:textId="77777777" w:rsidR="000D32F9" w:rsidRDefault="000D32F9" w:rsidP="000D32F9">
      <w:pPr>
        <w:pStyle w:val="ListParagraph"/>
      </w:pPr>
    </w:p>
    <w:p w14:paraId="04A6DDCC" w14:textId="77777777" w:rsidR="000D32F9" w:rsidRPr="005243A1" w:rsidRDefault="000D32F9" w:rsidP="000D32F9">
      <w:pPr>
        <w:pStyle w:val="ListParagraph"/>
      </w:pPr>
    </w:p>
    <w:sectPr w:rsidR="000D32F9" w:rsidRPr="005243A1" w:rsidSect="002A1840">
      <w:pgSz w:w="12240" w:h="15840"/>
      <w:pgMar w:top="142" w:right="75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F95"/>
    <w:multiLevelType w:val="hybridMultilevel"/>
    <w:tmpl w:val="8D020C7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37F97CEC"/>
    <w:multiLevelType w:val="hybridMultilevel"/>
    <w:tmpl w:val="6F2EA2D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3D547714"/>
    <w:multiLevelType w:val="hybridMultilevel"/>
    <w:tmpl w:val="0450EE8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470A12C3"/>
    <w:multiLevelType w:val="hybridMultilevel"/>
    <w:tmpl w:val="E624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34FA8"/>
    <w:multiLevelType w:val="hybridMultilevel"/>
    <w:tmpl w:val="3E6643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8B60FD9"/>
    <w:multiLevelType w:val="hybridMultilevel"/>
    <w:tmpl w:val="86F25BC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17517C"/>
    <w:multiLevelType w:val="hybridMultilevel"/>
    <w:tmpl w:val="B174397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6D07A9B"/>
    <w:multiLevelType w:val="hybridMultilevel"/>
    <w:tmpl w:val="61EA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80505"/>
    <w:multiLevelType w:val="hybridMultilevel"/>
    <w:tmpl w:val="A2623C8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54922207">
    <w:abstractNumId w:val="5"/>
  </w:num>
  <w:num w:numId="2" w16cid:durableId="356926983">
    <w:abstractNumId w:val="3"/>
  </w:num>
  <w:num w:numId="3" w16cid:durableId="2045057843">
    <w:abstractNumId w:val="6"/>
  </w:num>
  <w:num w:numId="4" w16cid:durableId="1100419589">
    <w:abstractNumId w:val="1"/>
  </w:num>
  <w:num w:numId="5" w16cid:durableId="681707520">
    <w:abstractNumId w:val="4"/>
  </w:num>
  <w:num w:numId="6" w16cid:durableId="589853083">
    <w:abstractNumId w:val="2"/>
  </w:num>
  <w:num w:numId="7" w16cid:durableId="96876375">
    <w:abstractNumId w:val="7"/>
  </w:num>
  <w:num w:numId="8" w16cid:durableId="1399859404">
    <w:abstractNumId w:val="8"/>
  </w:num>
  <w:num w:numId="9" w16cid:durableId="33622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A1"/>
    <w:rsid w:val="00014DFC"/>
    <w:rsid w:val="000155F8"/>
    <w:rsid w:val="00015A8C"/>
    <w:rsid w:val="000435AA"/>
    <w:rsid w:val="000B1080"/>
    <w:rsid w:val="000B7EF9"/>
    <w:rsid w:val="000C758C"/>
    <w:rsid w:val="000D32F9"/>
    <w:rsid w:val="000D48A6"/>
    <w:rsid w:val="001866EE"/>
    <w:rsid w:val="001E735E"/>
    <w:rsid w:val="00214EC7"/>
    <w:rsid w:val="00294F92"/>
    <w:rsid w:val="002A1840"/>
    <w:rsid w:val="002C5CEB"/>
    <w:rsid w:val="002E5858"/>
    <w:rsid w:val="00323F4B"/>
    <w:rsid w:val="00326CD9"/>
    <w:rsid w:val="0033291E"/>
    <w:rsid w:val="003638C2"/>
    <w:rsid w:val="003C3B6E"/>
    <w:rsid w:val="00402151"/>
    <w:rsid w:val="00443AE6"/>
    <w:rsid w:val="004529EA"/>
    <w:rsid w:val="004F78C3"/>
    <w:rsid w:val="005211B8"/>
    <w:rsid w:val="005243A1"/>
    <w:rsid w:val="00541FCF"/>
    <w:rsid w:val="00560B9D"/>
    <w:rsid w:val="005865D2"/>
    <w:rsid w:val="00593C2A"/>
    <w:rsid w:val="005A4D88"/>
    <w:rsid w:val="005A7946"/>
    <w:rsid w:val="00614523"/>
    <w:rsid w:val="00645936"/>
    <w:rsid w:val="0065665F"/>
    <w:rsid w:val="0069215A"/>
    <w:rsid w:val="006A0A32"/>
    <w:rsid w:val="006B7CE4"/>
    <w:rsid w:val="006C1789"/>
    <w:rsid w:val="006E3C20"/>
    <w:rsid w:val="00711CBC"/>
    <w:rsid w:val="00747EDB"/>
    <w:rsid w:val="0079146F"/>
    <w:rsid w:val="007C30C1"/>
    <w:rsid w:val="007C5417"/>
    <w:rsid w:val="007D58AD"/>
    <w:rsid w:val="007F71EF"/>
    <w:rsid w:val="0087683C"/>
    <w:rsid w:val="008810B4"/>
    <w:rsid w:val="00884745"/>
    <w:rsid w:val="008B01AD"/>
    <w:rsid w:val="008F7720"/>
    <w:rsid w:val="00927DDB"/>
    <w:rsid w:val="009761F0"/>
    <w:rsid w:val="009927A3"/>
    <w:rsid w:val="009B738C"/>
    <w:rsid w:val="00A002AA"/>
    <w:rsid w:val="00A04CB9"/>
    <w:rsid w:val="00A12A49"/>
    <w:rsid w:val="00A436CF"/>
    <w:rsid w:val="00A718AE"/>
    <w:rsid w:val="00A8206B"/>
    <w:rsid w:val="00A90505"/>
    <w:rsid w:val="00A9164E"/>
    <w:rsid w:val="00A92672"/>
    <w:rsid w:val="00AB7A7E"/>
    <w:rsid w:val="00AC4619"/>
    <w:rsid w:val="00AE1F25"/>
    <w:rsid w:val="00B03ADC"/>
    <w:rsid w:val="00B23735"/>
    <w:rsid w:val="00B24490"/>
    <w:rsid w:val="00B54BC6"/>
    <w:rsid w:val="00BC7D99"/>
    <w:rsid w:val="00BF5CCD"/>
    <w:rsid w:val="00C05439"/>
    <w:rsid w:val="00C74150"/>
    <w:rsid w:val="00CB6C4A"/>
    <w:rsid w:val="00CD183D"/>
    <w:rsid w:val="00CE6F31"/>
    <w:rsid w:val="00D152C0"/>
    <w:rsid w:val="00DB3FB4"/>
    <w:rsid w:val="00DB4F74"/>
    <w:rsid w:val="00DE25BD"/>
    <w:rsid w:val="00DE4284"/>
    <w:rsid w:val="00E42C90"/>
    <w:rsid w:val="00E748EB"/>
    <w:rsid w:val="00EA1C77"/>
    <w:rsid w:val="00F00525"/>
    <w:rsid w:val="00F21DB1"/>
    <w:rsid w:val="00F37AEE"/>
    <w:rsid w:val="00FB1599"/>
    <w:rsid w:val="00FB5DD3"/>
    <w:rsid w:val="00FC31D6"/>
    <w:rsid w:val="00FE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808B6"/>
  <w14:defaultImageDpi w14:val="300"/>
  <w15:docId w15:val="{DE1E749D-1B7E-1E44-B0CE-33D365FF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3A1"/>
    <w:pPr>
      <w:ind w:left="720"/>
      <w:contextualSpacing/>
    </w:pPr>
  </w:style>
  <w:style w:type="character" w:styleId="Hyperlink">
    <w:name w:val="Hyperlink"/>
    <w:basedOn w:val="DefaultParagraphFont"/>
    <w:uiPriority w:val="99"/>
    <w:unhideWhenUsed/>
    <w:rsid w:val="00DB3FB4"/>
    <w:rPr>
      <w:color w:val="0000FF" w:themeColor="hyperlink"/>
      <w:u w:val="single"/>
    </w:rPr>
  </w:style>
  <w:style w:type="character" w:styleId="FollowedHyperlink">
    <w:name w:val="FollowedHyperlink"/>
    <w:basedOn w:val="DefaultParagraphFont"/>
    <w:uiPriority w:val="99"/>
    <w:semiHidden/>
    <w:unhideWhenUsed/>
    <w:rsid w:val="00B23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Matheson</dc:creator>
  <cp:keywords/>
  <dc:description/>
  <cp:lastModifiedBy>Linda Whitteron</cp:lastModifiedBy>
  <cp:revision>2</cp:revision>
  <cp:lastPrinted>2023-12-20T15:07:00Z</cp:lastPrinted>
  <dcterms:created xsi:type="dcterms:W3CDTF">2026-03-05T21:24:00Z</dcterms:created>
  <dcterms:modified xsi:type="dcterms:W3CDTF">2026-03-05T21:24:00Z</dcterms:modified>
</cp:coreProperties>
</file>